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D54BA" w14:textId="77777777" w:rsidR="00983B80" w:rsidRPr="00983B80" w:rsidRDefault="00983B80" w:rsidP="00983B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83B8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🩺</w:t>
      </w:r>
      <w:r w:rsidRPr="00983B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BIGBEND PEDIATRIC CARE IS HIRING! </w:t>
      </w:r>
      <w:r w:rsidRPr="00983B8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👶</w:t>
      </w:r>
    </w:p>
    <w:p w14:paraId="06982164" w14:textId="77777777" w:rsidR="00983B80" w:rsidRPr="00983B80" w:rsidRDefault="00983B80" w:rsidP="00983B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83B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BILINGUAL MEDICAL ASSISTANT</w:t>
      </w:r>
    </w:p>
    <w:p w14:paraId="1545A730" w14:textId="77777777" w:rsidR="00983B80" w:rsidRPr="00983B80" w:rsidRDefault="00983B80" w:rsidP="00983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83B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English &amp; Spanish Required</w:t>
      </w:r>
    </w:p>
    <w:p w14:paraId="2C2B9635" w14:textId="77777777" w:rsidR="00983B80" w:rsidRPr="00983B80" w:rsidRDefault="00983B80" w:rsidP="00983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83B80">
        <w:rPr>
          <w:rFonts w:ascii="Times New Roman" w:eastAsia="Times New Roman" w:hAnsi="Times New Roman" w:cs="Times New Roman"/>
          <w:kern w:val="0"/>
          <w14:ligatures w14:val="none"/>
        </w:rPr>
        <w:t xml:space="preserve">BigBend Pediatric Care is looking for a </w:t>
      </w:r>
      <w:r w:rsidRPr="00983B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compassionate, dependable, and energetic Bilingual Medical Assistant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t xml:space="preserve"> to join our pediatric team!</w:t>
      </w:r>
    </w:p>
    <w:p w14:paraId="1F2E4AD2" w14:textId="77777777" w:rsidR="00983B80" w:rsidRPr="00983B80" w:rsidRDefault="00983B80" w:rsidP="00983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83B80">
        <w:rPr>
          <w:rFonts w:ascii="Times New Roman" w:eastAsia="Times New Roman" w:hAnsi="Times New Roman" w:cs="Times New Roman"/>
          <w:kern w:val="0"/>
          <w14:ligatures w14:val="none"/>
        </w:rPr>
        <w:t xml:space="preserve">We are seeking someone who enjoys working with </w:t>
      </w:r>
      <w:r w:rsidRPr="00983B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children and families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t>, takes pride in providing excellent patient care, and thrives in a friendly, fast-paced medical environment.</w:t>
      </w:r>
    </w:p>
    <w:p w14:paraId="4DF90C6A" w14:textId="77777777" w:rsidR="00983B80" w:rsidRPr="00983B80" w:rsidRDefault="00983B80" w:rsidP="00983B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83B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WE’RE LOOKING FOR SOMEONE WHO:</w:t>
      </w:r>
    </w:p>
    <w:p w14:paraId="665E2C33" w14:textId="77777777" w:rsidR="00983B80" w:rsidRPr="00983B80" w:rsidRDefault="00983B80" w:rsidP="00983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83B80">
        <w:rPr>
          <w:rFonts w:ascii="Times New Roman" w:eastAsia="Times New Roman" w:hAnsi="Times New Roman" w:cs="Times New Roman"/>
          <w:kern w:val="0"/>
          <w14:ligatures w14:val="none"/>
        </w:rPr>
        <w:t xml:space="preserve">• Is </w:t>
      </w:r>
      <w:r w:rsidRPr="00983B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bilingual in English &amp; Spanish — REQUIRED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br/>
        <w:t>• Has Medical Assistant experience or training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br/>
        <w:t>• Is professional, reliable, organized &amp; punctual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br/>
        <w:t>• Has excellent communication and teamwork skills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br/>
        <w:t>• Enjoys working with infants, children &amp; adolescents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br/>
        <w:t>• Has a positive attitude and passion for helping others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• </w:t>
      </w:r>
      <w:r w:rsidRPr="00983B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Pediatric experience is a plus!</w:t>
      </w:r>
    </w:p>
    <w:p w14:paraId="45D29DBC" w14:textId="77777777" w:rsidR="00983B80" w:rsidRPr="00983B80" w:rsidRDefault="00983B80" w:rsidP="00983B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83B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RESPONSIBILITIES INCLUDE:</w:t>
      </w:r>
    </w:p>
    <w:p w14:paraId="3BF9FCC7" w14:textId="77777777" w:rsidR="00983B80" w:rsidRPr="00983B80" w:rsidRDefault="00983B80" w:rsidP="00983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83B80">
        <w:rPr>
          <w:rFonts w:ascii="Times New Roman" w:eastAsia="Times New Roman" w:hAnsi="Times New Roman" w:cs="Times New Roman"/>
          <w:kern w:val="0"/>
          <w14:ligatures w14:val="none"/>
        </w:rPr>
        <w:t>• Preparing patients and obtaining vital signs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br/>
        <w:t>• Documenting medical histories and patient information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br/>
        <w:t>• Assisting providers with exams and procedures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br/>
        <w:t>• Administering vaccines/medications as directed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br/>
        <w:t>• Communicating with patients and parents in English &amp; Spanish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br/>
        <w:t>• Helping maintain an efficient and caring clinical environment</w:t>
      </w:r>
    </w:p>
    <w:p w14:paraId="00634313" w14:textId="77777777" w:rsidR="00983B80" w:rsidRPr="00983B80" w:rsidRDefault="00983B80" w:rsidP="00983B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83B8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💙</w:t>
      </w:r>
      <w:r w:rsidRPr="00983B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gramStart"/>
      <w:r w:rsidRPr="00983B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COME GROW</w:t>
      </w:r>
      <w:proofErr w:type="gramEnd"/>
      <w:r w:rsidRPr="00983B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WITH OUR TEAM!</w:t>
      </w:r>
    </w:p>
    <w:p w14:paraId="7B10EF23" w14:textId="77777777" w:rsidR="00983B80" w:rsidRPr="00983B80" w:rsidRDefault="00983B80" w:rsidP="00983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83B80">
        <w:rPr>
          <w:rFonts w:ascii="Times New Roman" w:eastAsia="Times New Roman" w:hAnsi="Times New Roman" w:cs="Times New Roman"/>
          <w:kern w:val="0"/>
          <w14:ligatures w14:val="none"/>
        </w:rPr>
        <w:t xml:space="preserve">At </w:t>
      </w:r>
      <w:r w:rsidRPr="00983B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BigBend Pediatric Care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t xml:space="preserve">, we believe exceptional care starts with an exceptional team. We value </w:t>
      </w:r>
      <w:r w:rsidRPr="00983B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compassion, teamwork, professionalism, and dedication to our patients and families.</w:t>
      </w:r>
    </w:p>
    <w:p w14:paraId="53B31D9B" w14:textId="77777777" w:rsidR="00983B80" w:rsidRPr="00983B80" w:rsidRDefault="00983B80" w:rsidP="00983B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83B8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📩</w:t>
      </w:r>
      <w:r w:rsidRPr="00983B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SEND US YOUR RESUME TODAY!</w:t>
      </w:r>
    </w:p>
    <w:p w14:paraId="1983B055" w14:textId="77777777" w:rsidR="00983B80" w:rsidRPr="00983B80" w:rsidRDefault="00983B80" w:rsidP="00983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83B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Email: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4" w:history="1">
        <w:r w:rsidRPr="00983B80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bigbendpediatric@yahoo.com</w:t>
        </w:r>
      </w:hyperlink>
      <w:r w:rsidRPr="00983B8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983B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Phone: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t xml:space="preserve"> 813-672-6092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983B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Fax: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t xml:space="preserve"> 813-280-9098</w:t>
      </w:r>
    </w:p>
    <w:p w14:paraId="6C106B5E" w14:textId="77777777" w:rsidR="00983B80" w:rsidRPr="00983B80" w:rsidRDefault="00983B80" w:rsidP="00983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83B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BigBend Pediatric Care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983B8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Making a difference in the lives of children and families, one patient at a time.</w:t>
      </w:r>
    </w:p>
    <w:p w14:paraId="188C7620" w14:textId="67FD4FBD" w:rsidR="001D14DA" w:rsidRDefault="00983B80" w:rsidP="00983B80">
      <w:pPr>
        <w:spacing w:before="100" w:beforeAutospacing="1" w:after="100" w:afterAutospacing="1" w:line="240" w:lineRule="auto"/>
      </w:pPr>
      <w:r w:rsidRPr="00983B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PLEASE SHARE — THE PERFECT CANDIDATE MAY BE SOMEONE YOU KNOW!</w:t>
      </w:r>
      <w:r w:rsidRPr="00983B8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83B80">
        <w:rPr>
          <w:rFonts w:ascii="Segoe UI Emoji" w:eastAsia="Times New Roman" w:hAnsi="Segoe UI Emoji" w:cs="Segoe UI Emoji"/>
          <w:kern w:val="0"/>
          <w14:ligatures w14:val="none"/>
        </w:rPr>
        <w:t>❤️</w:t>
      </w:r>
    </w:p>
    <w:sectPr w:rsidR="001D14DA" w:rsidSect="00983B80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80"/>
    <w:rsid w:val="001D14DA"/>
    <w:rsid w:val="00263D71"/>
    <w:rsid w:val="00983B80"/>
    <w:rsid w:val="00BB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C0CFA"/>
  <w15:chartTrackingRefBased/>
  <w15:docId w15:val="{01A14842-A5A5-409B-8A69-A4A2C5A4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3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B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B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B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B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B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B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B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B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B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B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B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gbendpediatric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Rolando Garcia</dc:creator>
  <cp:keywords/>
  <dc:description/>
  <cp:lastModifiedBy>Rolando Garcia</cp:lastModifiedBy>
  <cp:revision>1</cp:revision>
  <dcterms:created xsi:type="dcterms:W3CDTF">2026-08-20T20:11:00Z</dcterms:created>
  <dcterms:modified xsi:type="dcterms:W3CDTF">2026-08-20T20:13:00Z</dcterms:modified>
</cp:coreProperties>
</file>